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沙府人〔2024〕2号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560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关于陈明平同志任职的通知</w:t>
      </w:r>
    </w:p>
    <w:p>
      <w:pPr>
        <w:tabs>
          <w:tab w:val="left" w:pos="1365"/>
        </w:tabs>
        <w:spacing w:line="560" w:lineRule="exact"/>
        <w:ind w:firstLine="640" w:firstLineChars="200"/>
        <w:rPr>
          <w:rFonts w:eastAsia="仿宋_GB2312"/>
          <w:color w:val="0000FF"/>
          <w:sz w:val="32"/>
          <w:szCs w:val="32"/>
        </w:rPr>
      </w:pPr>
    </w:p>
    <w:p>
      <w:pPr>
        <w:tabs>
          <w:tab w:val="left" w:pos="1365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各镇人民政府、各街道办事处，区政府各部门，有关单位：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接区人大常委会</w:t>
      </w:r>
      <w:r>
        <w:rPr>
          <w:rFonts w:hint="eastAsia" w:eastAsia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关于陈明平</w:t>
      </w:r>
      <w:r>
        <w:rPr>
          <w:rFonts w:ascii="方正仿宋_GBK" w:hAnsi="方正仿宋_GBK" w:eastAsia="方正仿宋_GBK" w:cs="方正仿宋_GBK"/>
          <w:sz w:val="32"/>
          <w:szCs w:val="32"/>
        </w:rPr>
        <w:t>同志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任职的通知</w:t>
      </w:r>
      <w:r>
        <w:rPr>
          <w:rFonts w:hint="eastAsia" w:eastAsia="方正仿宋_GBK"/>
          <w:sz w:val="32"/>
          <w:szCs w:val="32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沙人发〔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），经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日重庆市沙坪坝区第十</w:t>
      </w:r>
      <w:r>
        <w:rPr>
          <w:rFonts w:hint="eastAsia" w:eastAsia="方正仿宋_GBK"/>
          <w:sz w:val="32"/>
          <w:szCs w:val="32"/>
        </w:rPr>
        <w:t>九</w:t>
      </w:r>
      <w:r>
        <w:rPr>
          <w:rFonts w:eastAsia="方正仿宋_GBK"/>
          <w:sz w:val="32"/>
          <w:szCs w:val="32"/>
        </w:rPr>
        <w:t>届人民代表大会常务委员会第</w:t>
      </w:r>
      <w:r>
        <w:rPr>
          <w:rFonts w:hint="eastAsia" w:eastAsia="方正仿宋_GBK"/>
          <w:sz w:val="32"/>
          <w:szCs w:val="32"/>
        </w:rPr>
        <w:t>十六</w:t>
      </w:r>
      <w:r>
        <w:rPr>
          <w:rFonts w:eastAsia="方正仿宋_GBK"/>
          <w:sz w:val="32"/>
          <w:szCs w:val="32"/>
        </w:rPr>
        <w:t>次会议通过：</w:t>
      </w:r>
    </w:p>
    <w:p>
      <w:pPr>
        <w:spacing w:line="560" w:lineRule="exact"/>
        <w:ind w:left="2238" w:leftChars="304" w:hanging="1600" w:hanging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任命</w:t>
      </w:r>
    </w:p>
    <w:p>
      <w:pPr>
        <w:spacing w:line="560" w:lineRule="exact"/>
        <w:ind w:firstLine="642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陈明平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   </w:t>
      </w:r>
      <w:r>
        <w:rPr>
          <w:rFonts w:hint="eastAsia" w:eastAsia="方正仿宋_GBK"/>
          <w:sz w:val="32"/>
          <w:szCs w:val="32"/>
        </w:rPr>
        <w:t>重庆市沙坪坝区人民政府副区长。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  <w:szCs w:val="24"/>
        </w:rPr>
      </w:pPr>
    </w:p>
    <w:p>
      <w:pPr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重庆市沙坪坝区人民政府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此件公开发布）</w:t>
      </w:r>
    </w:p>
    <w:bookmarkEnd w:id="0"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90548"/>
    <w:rsid w:val="0009285D"/>
    <w:rsid w:val="00092F4A"/>
    <w:rsid w:val="000954DC"/>
    <w:rsid w:val="000B742D"/>
    <w:rsid w:val="000C2E1C"/>
    <w:rsid w:val="000D2F89"/>
    <w:rsid w:val="000E0BA6"/>
    <w:rsid w:val="00125019"/>
    <w:rsid w:val="00167F70"/>
    <w:rsid w:val="00170766"/>
    <w:rsid w:val="00172C73"/>
    <w:rsid w:val="001732AA"/>
    <w:rsid w:val="001A010B"/>
    <w:rsid w:val="001F6162"/>
    <w:rsid w:val="001F7B0E"/>
    <w:rsid w:val="00201221"/>
    <w:rsid w:val="0023724C"/>
    <w:rsid w:val="0023753C"/>
    <w:rsid w:val="00241901"/>
    <w:rsid w:val="002545B6"/>
    <w:rsid w:val="002604E3"/>
    <w:rsid w:val="00263B95"/>
    <w:rsid w:val="00281038"/>
    <w:rsid w:val="002C28E4"/>
    <w:rsid w:val="002D060C"/>
    <w:rsid w:val="002D5721"/>
    <w:rsid w:val="002E4FC8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A6FC8"/>
    <w:rsid w:val="004B480D"/>
    <w:rsid w:val="004E3655"/>
    <w:rsid w:val="004E7AB8"/>
    <w:rsid w:val="004F1932"/>
    <w:rsid w:val="004F3317"/>
    <w:rsid w:val="00507529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278F6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D46CD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382C"/>
    <w:rsid w:val="009B2204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7758"/>
    <w:rsid w:val="00B14C0B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C4135"/>
    <w:rsid w:val="00DC6F48"/>
    <w:rsid w:val="00DE7D27"/>
    <w:rsid w:val="00DF733B"/>
    <w:rsid w:val="00DF7ED7"/>
    <w:rsid w:val="00E13D16"/>
    <w:rsid w:val="00E40488"/>
    <w:rsid w:val="00E47318"/>
    <w:rsid w:val="00E51A4F"/>
    <w:rsid w:val="00E909B4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EEF18B"/>
    <w:rsid w:val="36B2197E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71EB852E"/>
    <w:rsid w:val="74520A8D"/>
    <w:rsid w:val="77F77183"/>
    <w:rsid w:val="7ECB5DAA"/>
    <w:rsid w:val="7FF57F68"/>
    <w:rsid w:val="BDF71D1F"/>
    <w:rsid w:val="CA7FE8D6"/>
    <w:rsid w:val="CBFF4312"/>
    <w:rsid w:val="D5D7E0A6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2024-01-18T19:06:00Z</dcterms:created>
  <dc:creator>Administrator</dc:creator>
  <cp:lastModifiedBy>guest</cp:lastModifiedBy>
  <cp:lastPrinted>2023-01-06T19:10:00Z</cp:lastPrinted>
  <dcterms:modified xsi:type="dcterms:W3CDTF">2024-01-19T11:41:43Z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